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3602" w14:textId="50F01AE6" w:rsidR="00307620" w:rsidRPr="00307620" w:rsidRDefault="00646209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Milton E. Mohr Fellowship</w:t>
      </w:r>
    </w:p>
    <w:p w14:paraId="6A3DBE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GRADUATE STUDENT NOMINATION FOR FELLOWSHIP</w:t>
      </w:r>
    </w:p>
    <w:p w14:paraId="5DB66B57" w14:textId="62A69290" w:rsidR="00307620" w:rsidRPr="00307620" w:rsidRDefault="00307620" w:rsidP="00646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Cover Sheet and Routing Form</w:t>
      </w:r>
    </w:p>
    <w:p w14:paraId="3A40C704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B9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09DB6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COLLEGE OF AGRICULTURAL SCIENCES AND NATURAL RESOURCES</w:t>
      </w:r>
    </w:p>
    <w:p w14:paraId="3AC0408F" w14:textId="1511BCFF" w:rsidR="00646209" w:rsidRDefault="00646209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AGRICULTURAL RESEARCH DIVISION</w:t>
      </w:r>
    </w:p>
    <w:p w14:paraId="09023D5B" w14:textId="2644DC32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University of Nebraska-Lincoln</w:t>
      </w:r>
    </w:p>
    <w:p w14:paraId="35F881C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7B890" w14:textId="2D34E6DD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Instructions: </w:t>
      </w:r>
      <w:r w:rsidR="00646209" w:rsidRPr="00307620">
        <w:rPr>
          <w:rFonts w:ascii="Times New Roman" w:hAnsi="Times New Roman" w:cs="Times New Roman"/>
          <w:sz w:val="24"/>
          <w:szCs w:val="24"/>
        </w:rPr>
        <w:t>Please complete the following and submit</w:t>
      </w:r>
      <w:r w:rsidR="00D25B40">
        <w:rPr>
          <w:rFonts w:ascii="Times New Roman" w:hAnsi="Times New Roman" w:cs="Times New Roman"/>
          <w:sz w:val="24"/>
          <w:szCs w:val="24"/>
        </w:rPr>
        <w:t>,</w:t>
      </w:r>
      <w:r w:rsidR="00646209" w:rsidRPr="00307620">
        <w:rPr>
          <w:rFonts w:ascii="Times New Roman" w:hAnsi="Times New Roman" w:cs="Times New Roman"/>
          <w:sz w:val="24"/>
          <w:szCs w:val="24"/>
        </w:rPr>
        <w:t xml:space="preserve"> with supporting materials</w:t>
      </w:r>
      <w:r w:rsidR="00D25B40">
        <w:rPr>
          <w:rFonts w:ascii="Times New Roman" w:hAnsi="Times New Roman" w:cs="Times New Roman"/>
          <w:sz w:val="24"/>
          <w:szCs w:val="24"/>
        </w:rPr>
        <w:t>, to:</w:t>
      </w:r>
    </w:p>
    <w:p w14:paraId="6C903D2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7275B" w14:textId="6D0C43AB" w:rsidR="00307620" w:rsidRDefault="00D25B40" w:rsidP="00D25B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CASNR </w:t>
      </w:r>
      <w:r w:rsidR="00307620" w:rsidRPr="00307620">
        <w:rPr>
          <w:rFonts w:ascii="Times New Roman" w:hAnsi="Times New Roman" w:cs="Times New Roman"/>
          <w:sz w:val="24"/>
          <w:szCs w:val="24"/>
        </w:rPr>
        <w:t xml:space="preserve">Graduate Fellowship </w:t>
      </w:r>
      <w:r>
        <w:rPr>
          <w:rFonts w:ascii="Times New Roman" w:hAnsi="Times New Roman" w:cs="Times New Roman"/>
          <w:sz w:val="24"/>
          <w:szCs w:val="24"/>
        </w:rPr>
        <w:t>Committee</w:t>
      </w:r>
    </w:p>
    <w:p w14:paraId="0A8CF694" w14:textId="2494989C" w:rsidR="00D25B40" w:rsidRPr="00307620" w:rsidRDefault="00D25B40" w:rsidP="00D25B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Melissa Sailors</w:t>
      </w:r>
    </w:p>
    <w:p w14:paraId="7FFDC9C3" w14:textId="24AB5A70" w:rsidR="00307620" w:rsidRPr="00307620" w:rsidRDefault="00307620" w:rsidP="00D25B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Office of the Dean</w:t>
      </w:r>
      <w:r w:rsidR="00D25B40">
        <w:rPr>
          <w:rFonts w:ascii="Times New Roman" w:hAnsi="Times New Roman" w:cs="Times New Roman"/>
          <w:sz w:val="24"/>
          <w:szCs w:val="24"/>
        </w:rPr>
        <w:tab/>
      </w:r>
      <w:r w:rsidR="00D25B40">
        <w:rPr>
          <w:rFonts w:ascii="Times New Roman" w:hAnsi="Times New Roman" w:cs="Times New Roman"/>
          <w:sz w:val="24"/>
          <w:szCs w:val="24"/>
        </w:rPr>
        <w:tab/>
      </w:r>
      <w:r w:rsidR="00D25B40">
        <w:rPr>
          <w:rFonts w:ascii="Times New Roman" w:hAnsi="Times New Roman" w:cs="Times New Roman"/>
          <w:sz w:val="24"/>
          <w:szCs w:val="24"/>
        </w:rPr>
        <w:tab/>
        <w:t>or</w:t>
      </w:r>
      <w:r w:rsidR="00D25B40">
        <w:rPr>
          <w:rFonts w:ascii="Times New Roman" w:hAnsi="Times New Roman" w:cs="Times New Roman"/>
          <w:sz w:val="24"/>
          <w:szCs w:val="24"/>
        </w:rPr>
        <w:tab/>
      </w:r>
      <w:r w:rsidR="00D25B40">
        <w:rPr>
          <w:rFonts w:ascii="Times New Roman" w:hAnsi="Times New Roman" w:cs="Times New Roman"/>
          <w:sz w:val="24"/>
          <w:szCs w:val="24"/>
        </w:rPr>
        <w:tab/>
      </w:r>
      <w:r w:rsidR="00D25B40">
        <w:rPr>
          <w:rFonts w:ascii="Times New Roman" w:hAnsi="Times New Roman" w:cs="Times New Roman"/>
          <w:sz w:val="24"/>
          <w:szCs w:val="24"/>
        </w:rPr>
        <w:tab/>
        <w:t>Melissa.sailors@unl.edu</w:t>
      </w:r>
    </w:p>
    <w:p w14:paraId="463239D9" w14:textId="77777777" w:rsidR="00307620" w:rsidRPr="00307620" w:rsidRDefault="00307620" w:rsidP="00D25B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103 Agricultural Hall</w:t>
      </w:r>
    </w:p>
    <w:p w14:paraId="0FE204FD" w14:textId="618984A0" w:rsidR="00307620" w:rsidRPr="00307620" w:rsidRDefault="00307620" w:rsidP="00D25B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P.O. Box 830702</w:t>
      </w:r>
    </w:p>
    <w:p w14:paraId="6CE61880" w14:textId="77777777" w:rsidR="00307620" w:rsidRPr="00307620" w:rsidRDefault="00307620" w:rsidP="00D25B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East Campus 0702 </w:t>
      </w:r>
    </w:p>
    <w:p w14:paraId="5246E85A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C964C" w14:textId="74357959" w:rsidR="00DC6037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Supporting Materials:  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A </w:t>
      </w:r>
      <w:r w:rsidR="005D6DBD">
        <w:rPr>
          <w:rFonts w:ascii="Times New Roman" w:hAnsi="Times New Roman" w:cs="Times New Roman"/>
          <w:sz w:val="24"/>
          <w:szCs w:val="24"/>
        </w:rPr>
        <w:t xml:space="preserve">2-page </w:t>
      </w:r>
      <w:r w:rsidR="005D6DBD" w:rsidRPr="00307620">
        <w:rPr>
          <w:rFonts w:ascii="Times New Roman" w:hAnsi="Times New Roman" w:cs="Times New Roman"/>
          <w:sz w:val="24"/>
          <w:szCs w:val="24"/>
        </w:rPr>
        <w:t>resume</w:t>
      </w:r>
      <w:r w:rsidR="005D6DBD">
        <w:rPr>
          <w:rFonts w:ascii="Times New Roman" w:hAnsi="Times New Roman" w:cs="Times New Roman"/>
          <w:sz w:val="24"/>
          <w:szCs w:val="24"/>
        </w:rPr>
        <w:t xml:space="preserve"> (including relevant teaching experience)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, transcripts and one supporting letter </w:t>
      </w:r>
      <w:r w:rsidR="005D6DBD">
        <w:rPr>
          <w:rFonts w:ascii="Times New Roman" w:hAnsi="Times New Roman" w:cs="Times New Roman"/>
          <w:sz w:val="24"/>
          <w:szCs w:val="24"/>
        </w:rPr>
        <w:t xml:space="preserve">documenting the candidate’s previous teaching experience or teaching interest 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are required for each nominee. The </w:t>
      </w:r>
      <w:r w:rsidR="005D6DBD">
        <w:rPr>
          <w:rFonts w:ascii="Times New Roman" w:hAnsi="Times New Roman" w:cs="Times New Roman"/>
          <w:sz w:val="24"/>
          <w:szCs w:val="24"/>
        </w:rPr>
        <w:t>CASNR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 Graduate Fellowship Committee </w:t>
      </w:r>
      <w:r w:rsidR="005D6DBD">
        <w:rPr>
          <w:rFonts w:ascii="Times New Roman" w:hAnsi="Times New Roman" w:cs="Times New Roman"/>
          <w:sz w:val="24"/>
          <w:szCs w:val="24"/>
        </w:rPr>
        <w:t xml:space="preserve">routinely </w:t>
      </w:r>
      <w:r w:rsidR="001B1BD2">
        <w:rPr>
          <w:rFonts w:ascii="Times New Roman" w:hAnsi="Times New Roman" w:cs="Times New Roman"/>
          <w:sz w:val="24"/>
          <w:szCs w:val="24"/>
        </w:rPr>
        <w:t>will review the applications within two weeks following the indicated deadline.</w:t>
      </w:r>
    </w:p>
    <w:p w14:paraId="662E8DAA" w14:textId="77777777" w:rsidR="001A160A" w:rsidRDefault="001A160A" w:rsidP="0030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DAB78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PLEASE TYPE OR PRINT  </w:t>
      </w:r>
    </w:p>
    <w:p w14:paraId="5C2E50F4" w14:textId="17F07297" w:rsidR="001A160A" w:rsidRPr="001A160A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FFB3" wp14:editId="50752A69">
                <wp:simplePos x="0" y="0"/>
                <wp:positionH relativeFrom="column">
                  <wp:posOffset>1137477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34FCA" w14:textId="77777777" w:rsidR="003F1902" w:rsidRPr="00E63138" w:rsidRDefault="003F1902" w:rsidP="006F2F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2FF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55pt;margin-top:15pt;width:2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75iQQIAAHoEAAAOAAAAZHJzL2Uyb0RvYy54bWysVMFu2zAMvQ/YPwi6r3bStEuNOkXWosOA&#13;&#10;oi2QDD0rstwYk0VNUmJ3X78n2WmDbqdhF5nkoyjykfTlVd9qtlfON2RKPjnJOVNGUtWY55J/X99+&#13;&#10;mnPmgzCV0GRUyV+U51eLjx8uO1uoKW1JV8oxBDG+6GzJtyHYIsu83KpW+BOyygCsybUiQHXPWeVE&#13;&#10;h+itzqZ5fp515CrrSCrvYb0ZQL5I8etayfBQ114FpkuO3EI6XTo38cwWl6J4dsJuGzmmIf4hi1Y0&#13;&#10;Bo++hroRQbCda/4I1TbSkac6nEhqM6rrRqpUA6qZ5O+qWW2FVakWkOPtK03+/4WV9/tHx5oKvePM&#13;&#10;iBYtWqs+sC/Us0lkp7O+gNPKwi30MEfP0e5hjEX3tWvjF+Uw4OD55ZXbGEzCeDq7mJ7lgCSwyXw6&#13;&#10;n0NBnOztunU+fFXUsiiU3KF5iVOxv/NhcD24xNcM3TZawy4KbVhX8vPTszxd8KSbKoIRi1eutWN7&#13;&#10;gRHYaCF/jM8eeSEJbZBLLHYoKkqh3/RjpRuqXkCAo2GAvJW3DeLeCR8ehcPEoDBsQXjAUWtCMjRK&#13;&#10;nG3J/fqbPfqjkUA56zCBJfc/d8IpzvQ3gxZfTGazOLJJmZ19nkJxx8jmGDG79ppQIdqI7JIY/YM+&#13;&#10;iLWj9gnLsoyvAhJG4u2Sh4N4HYa9wLJJtVwmJwypFeHOrKyMoQ98rvsn4ezYp4AW39NhVkXxrl2D&#13;&#10;b7zp7XIX0LTUy0jwwOrIOwY8TcO4jHGDjvXk9fbLWPwGAAD//wMAUEsDBBQABgAIAAAAIQAp53Ls&#13;&#10;4QAAAA8BAAAPAAAAZHJzL2Rvd25yZXYueG1sTE/LTsMwELwj8Q/WInGjdopEShqnQrwicWuhh9y2&#13;&#10;sZsE4nUUu23692xPcFlpZmdnZ/LV5HpxtGPoPGlIZgqEpdqbjhoNX59vdwsQISIZ7D1ZDWcbYFVc&#13;&#10;X+WYGX+itT1uYiPYhEKGGtoYh0zKULfWYZj5wRLv9n50GBmOjTQjntjc9XKu1IN02BF/aHGwz62t&#13;&#10;fzYHp6Fy22r4eEVM3/eh2k7f5TmUpda3N9PLksfTEkS0U/y7gEsHzg8FB9v5A5kgesbpY8JSDfeK&#13;&#10;i7EgnV+IHRPJQoEscvm/R/ELAAD//wMAUEsBAi0AFAAGAAgAAAAhALaDOJL+AAAA4QEAABMAAAAA&#13;&#10;AAAAAAAAAAAAAAAAAFtDb250ZW50X1R5cGVzXS54bWxQSwECLQAUAAYACAAAACEAOP0h/9YAAACU&#13;&#10;AQAACwAAAAAAAAAAAAAAAAAvAQAAX3JlbHMvLnJlbHNQSwECLQAUAAYACAAAACEAULO+YkECAAB6&#13;&#10;BAAADgAAAAAAAAAAAAAAAAAuAgAAZHJzL2Uyb0RvYy54bWxQSwECLQAUAAYACAAAACEAKedy7OEA&#13;&#10;AAAPAQAADwAAAAAAAAAAAAAAAACbBAAAZHJzL2Rvd25yZXYueG1sUEsFBgAAAAAEAAQA8wAAAKkF&#13;&#10;AAAAAA==&#13;&#10;" filled="f" strokeweight=".5pt">
                <v:textbox style="mso-fit-shape-to-text:t">
                  <w:txbxContent>
                    <w:p w14:paraId="44E34FCA" w14:textId="77777777" w:rsidR="003F1902" w:rsidRPr="00E63138" w:rsidRDefault="003F1902" w:rsidP="006F2F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4963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C969F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32282" w14:textId="5F058C05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>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1A160A">
        <w:rPr>
          <w:rFonts w:ascii="Times New Roman" w:hAnsi="Times New Roman" w:cs="Times New Roman"/>
          <w:sz w:val="24"/>
          <w:szCs w:val="24"/>
        </w:rPr>
        <w:t>_____________________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1A160A">
        <w:rPr>
          <w:rFonts w:ascii="Times New Roman" w:hAnsi="Times New Roman" w:cs="Times New Roman"/>
          <w:sz w:val="24"/>
          <w:szCs w:val="24"/>
        </w:rPr>
        <w:t>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1A160A">
        <w:rPr>
          <w:rFonts w:ascii="Times New Roman" w:hAnsi="Times New Roman" w:cs="Times New Roman"/>
          <w:sz w:val="24"/>
          <w:szCs w:val="24"/>
        </w:rPr>
        <w:t>_____________</w:t>
      </w:r>
    </w:p>
    <w:p w14:paraId="512F91FE" w14:textId="77777777" w:rsidR="001A160A" w:rsidRPr="001A160A" w:rsidRDefault="001A160A" w:rsidP="001A16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Last)   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(First)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(MI) </w:t>
      </w:r>
    </w:p>
    <w:p w14:paraId="2900A307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10A6" w14:textId="6F772C02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Address: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Pr="001A160A">
        <w:rPr>
          <w:rFonts w:ascii="Times New Roman" w:hAnsi="Times New Roman" w:cs="Times New Roman"/>
          <w:sz w:val="24"/>
          <w:szCs w:val="24"/>
        </w:rPr>
        <w:t>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Pr="00AD315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AD315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>
        <w:rPr>
          <w:rFonts w:ascii="Times New Roman" w:hAnsi="Times New Roman" w:cs="Times New Roman"/>
          <w:sz w:val="24"/>
          <w:szCs w:val="24"/>
          <w:u w:val="single"/>
        </w:rPr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14:paraId="443A6042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(Street)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Apt)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(City)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(State)  (Zipcode) </w:t>
      </w:r>
    </w:p>
    <w:p w14:paraId="0E8BA769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21C0C" w14:textId="4F987D8B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Degree Objective:  MS    or    PhD in_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1A160A">
        <w:rPr>
          <w:rFonts w:ascii="Times New Roman" w:hAnsi="Times New Roman" w:cs="Times New Roman"/>
          <w:sz w:val="24"/>
          <w:szCs w:val="24"/>
        </w:rPr>
        <w:t xml:space="preserve">_____________________________________    </w:t>
      </w:r>
    </w:p>
    <w:p w14:paraId="4C1AB4FA" w14:textId="77777777" w:rsidR="001A160A" w:rsidRPr="001A160A" w:rsidRDefault="001A160A" w:rsidP="001A160A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(Program Name) </w:t>
      </w:r>
    </w:p>
    <w:p w14:paraId="379DB2A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AEC8F" w14:textId="0A695D2D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Start Date: 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1A160A">
        <w:rPr>
          <w:rFonts w:ascii="Times New Roman" w:hAnsi="Times New Roman" w:cs="Times New Roman"/>
          <w:sz w:val="24"/>
          <w:szCs w:val="24"/>
        </w:rPr>
        <w:t>_______ Expected Graduation Date_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1A160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_  GPA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>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4B1FF84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(month/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year)   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(month/year) </w:t>
      </w:r>
    </w:p>
    <w:p w14:paraId="1BA4556E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49EC1" w14:textId="77777777" w:rsidR="00646209" w:rsidRDefault="00646209" w:rsidP="00646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Adviser 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__________________________  Adviser Phone: _______________________ </w:t>
      </w:r>
    </w:p>
    <w:p w14:paraId="15E3175A" w14:textId="77777777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45BC7" w14:textId="77777777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EB69E" w14:textId="5C8326D0" w:rsidR="00F619BE" w:rsidRDefault="00F619BE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128A8" wp14:editId="13D036CA">
                <wp:simplePos x="0" y="0"/>
                <wp:positionH relativeFrom="column">
                  <wp:posOffset>1377950</wp:posOffset>
                </wp:positionH>
                <wp:positionV relativeFrom="paragraph">
                  <wp:posOffset>0</wp:posOffset>
                </wp:positionV>
                <wp:extent cx="3492500" cy="182880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BE617" w14:textId="77777777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Information/Commitment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128A8" id="Text Box 2" o:spid="_x0000_s1027" type="#_x0000_t202" style="position:absolute;margin-left:108.5pt;margin-top:0;width:2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C8rRAIAAIEEAAAOAAAAZHJzL2Uyb0RvYy54bWysVN9v2jAQfp+0/8Hy+wik0FHUULFWTJOq&#13;&#10;thKd+mwcp0RzfJ5tSNhfv88OUNTtadqLcz8+n+++u8v1TddotlPO12QKPhoMOVNGUlmb14J/f15+&#13;&#10;mnLmgzCl0GRUwffK85v5xw/XrZ2pnDakS+UYghg/a23BNyHYWZZ5uVGN8AOyysBZkWtEgOpes9KJ&#13;&#10;FtEbneXD4WXWkiutI6m8h/Wud/J5il9VSobHqvIqMF1w5BbS6dK5jmc2vxazVyfsppaHNMQ/ZNGI&#13;&#10;2uDRU6g7EQTbuvqPUE0tHXmqwkBSk1FV1VKlGlDNaPiumtVGWJVqATnenmjy/y+sfNg9OVaXBc85&#13;&#10;M6JBi55VF9gX6lge2WmtnwG0soCFDmZ0+Wj3MMaiu8o18YtyGPzgeX/iNgaTMF6Mr/LJEC4J32ia&#13;&#10;T6dQED97u26dD18VNSwKBXdoXuJU7O596KFHSHzN0LLWOjVQG9YW/PJiMkwXPOm6jM4Ii1dutWM7&#13;&#10;gRFYayF/HJ49QyEJbZBLLLYvKkqhW3eJmlPBayr34MFRP0feymWN8PfChyfhMDioD8sQHnFUmpAT&#13;&#10;HSTONuR+/c0e8egnvJy1GMSC+59b4RRn+ptBp69G43Gc3KSMJ59zKO7csz73mG1zSyh0hLWzMokR&#13;&#10;H/RRrBw1L9iZRXwVLmEk3i54OIq3oV8P7JxUi0UCYVatCPdmZWUMfaT1uXsRzh7aFdDpBzqOrJi9&#13;&#10;61qPjTe9XWwDepdaGnnuWT3QjzlPQ3HYybhI53pCvf055r8BAAD//wMAUEsDBBQABgAIAAAAIQBg&#13;&#10;z3Ns3wAAAA0BAAAPAAAAZHJzL2Rvd25yZXYueG1sTE+7boNAEOwj5R9OGyldfNiFQZjDsvJCShcn&#13;&#10;LujWsAZibg9xZxv/fdZV0ow0O5rZmWw92V6dafSdYwPzWQSKuHJ1x42B76+3pwSUD8g19o7JwJU8&#13;&#10;rPP7uwzT2l34k87b0CgJYZ+igTaEIdXaVy1Z9DM3EIt2cKPFIHRsdD3iRcJtrxdRtNQWO5YPLQ70&#13;&#10;3FJ13J6sgdLuyuHjFTF+P/hyN/0UV18Uxjw+TC8rgc0KVKAp/DngtkH6Qy7F9u7EtVe9gcU8lkHB&#13;&#10;gKDI8fJG93JPkgh0nun/K/JfAAAA//8DAFBLAQItABQABgAIAAAAIQC2gziS/gAAAOEBAAATAAAA&#13;&#10;AAAAAAAAAAAAAAAAAABbQ29udGVudF9UeXBlc10ueG1sUEsBAi0AFAAGAAgAAAAhADj9If/WAAAA&#13;&#10;lAEAAAsAAAAAAAAAAAAAAAAALwEAAF9yZWxzLy5yZWxzUEsBAi0AFAAGAAgAAAAhAESULytEAgAA&#13;&#10;gQQAAA4AAAAAAAAAAAAAAAAALgIAAGRycy9lMm9Eb2MueG1sUEsBAi0AFAAGAAgAAAAhAGDPc2zf&#13;&#10;AAAADQEAAA8AAAAAAAAAAAAAAAAAngQAAGRycy9kb3ducmV2LnhtbFBLBQYAAAAABAAEAPMAAACq&#13;&#10;BQAAAAA=&#13;&#10;" filled="f" strokeweight=".5pt">
                <v:textbox style="mso-fit-shape-to-text:t">
                  <w:txbxContent>
                    <w:p w14:paraId="666BE617" w14:textId="77777777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Unit 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Information/Commitment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1D883" w14:textId="7B508ECC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D42FD" w14:textId="5E2857B4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t>Proposer:_</w:t>
      </w:r>
      <w:proofErr w:type="gramEnd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1A16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9FB894" w14:textId="707772C7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>_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1A16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Campus Phone: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Pr="001A160A">
        <w:rPr>
          <w:rFonts w:ascii="Times New Roman" w:hAnsi="Times New Roman" w:cs="Times New Roman"/>
          <w:sz w:val="24"/>
          <w:szCs w:val="24"/>
        </w:rPr>
        <w:t>__________</w:t>
      </w:r>
    </w:p>
    <w:p w14:paraId="0F78E959" w14:textId="095E7463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Assistantship</w:t>
      </w:r>
      <w:r w:rsidR="00F30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2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A160A">
        <w:rPr>
          <w:rFonts w:ascii="Times New Roman" w:hAnsi="Times New Roman" w:cs="Times New Roman"/>
          <w:sz w:val="24"/>
          <w:szCs w:val="24"/>
        </w:rPr>
        <w:t>ount:$</w:t>
      </w:r>
      <w:proofErr w:type="gramEnd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Pr="001A160A">
        <w:rPr>
          <w:rFonts w:ascii="Times New Roman" w:hAnsi="Times New Roman" w:cs="Times New Roman"/>
          <w:sz w:val="24"/>
          <w:szCs w:val="24"/>
        </w:rPr>
        <w:t>___</w:t>
      </w:r>
      <w:r w:rsidR="00F3021E">
        <w:rPr>
          <w:rFonts w:ascii="Times New Roman" w:hAnsi="Times New Roman" w:cs="Times New Roman"/>
          <w:sz w:val="24"/>
          <w:szCs w:val="24"/>
        </w:rPr>
        <w:t>__</w:t>
      </w:r>
      <w:r w:rsidRPr="001A160A">
        <w:rPr>
          <w:rFonts w:ascii="Times New Roman" w:hAnsi="Times New Roman" w:cs="Times New Roman"/>
          <w:sz w:val="24"/>
          <w:szCs w:val="24"/>
        </w:rPr>
        <w:t>______Duration: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Pr="001A160A">
        <w:rPr>
          <w:rFonts w:ascii="Times New Roman" w:hAnsi="Times New Roman" w:cs="Times New Roman"/>
          <w:sz w:val="24"/>
          <w:szCs w:val="24"/>
        </w:rPr>
        <w:t>______</w:t>
      </w:r>
      <w:r w:rsidR="00F3021E">
        <w:rPr>
          <w:rFonts w:ascii="Times New Roman" w:hAnsi="Times New Roman" w:cs="Times New Roman"/>
          <w:sz w:val="24"/>
          <w:szCs w:val="24"/>
        </w:rPr>
        <w:t>____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2C9CBE2B" w14:textId="5DE99D73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GRA</w:t>
      </w:r>
      <w:r w:rsidR="004D2D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="004D2DE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1BD2">
        <w:rPr>
          <w:rFonts w:ascii="Times New Roman" w:hAnsi="Times New Roman" w:cs="Times New Roman"/>
          <w:sz w:val="24"/>
          <w:szCs w:val="24"/>
        </w:rPr>
      </w:r>
      <w:r w:rsidR="001B1BD2">
        <w:rPr>
          <w:rFonts w:ascii="Times New Roman" w:hAnsi="Times New Roman" w:cs="Times New Roman"/>
          <w:sz w:val="24"/>
          <w:szCs w:val="24"/>
        </w:rPr>
        <w:fldChar w:fldCharType="separate"/>
      </w:r>
      <w:r w:rsidR="004D2DEF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proofErr w:type="gramStart"/>
      <w:r w:rsidRPr="001A160A">
        <w:rPr>
          <w:rFonts w:ascii="Times New Roman" w:hAnsi="Times New Roman" w:cs="Times New Roman"/>
          <w:sz w:val="24"/>
          <w:szCs w:val="24"/>
        </w:rPr>
        <w:t>or  GTA</w:t>
      </w:r>
      <w:proofErr w:type="gramEnd"/>
      <w:r w:rsidR="004D2D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4D2DE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1BD2">
        <w:rPr>
          <w:rFonts w:ascii="Times New Roman" w:hAnsi="Times New Roman" w:cs="Times New Roman"/>
          <w:sz w:val="24"/>
          <w:szCs w:val="24"/>
        </w:rPr>
      </w:r>
      <w:r w:rsidR="001B1BD2">
        <w:rPr>
          <w:rFonts w:ascii="Times New Roman" w:hAnsi="Times New Roman" w:cs="Times New Roman"/>
          <w:sz w:val="24"/>
          <w:szCs w:val="24"/>
        </w:rPr>
        <w:fldChar w:fldCharType="separate"/>
      </w:r>
      <w:r w:rsidR="004D2DEF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1A160A">
        <w:rPr>
          <w:rFonts w:ascii="Times New Roman" w:hAnsi="Times New Roman" w:cs="Times New Roman"/>
          <w:sz w:val="24"/>
          <w:szCs w:val="24"/>
        </w:rPr>
        <w:t xml:space="preserve">(Select one) </w:t>
      </w:r>
      <w:r w:rsidR="00F3021E">
        <w:rPr>
          <w:rFonts w:ascii="Times New Roman" w:hAnsi="Times New Roman" w:cs="Times New Roman"/>
          <w:sz w:val="24"/>
          <w:szCs w:val="24"/>
        </w:rPr>
        <w:tab/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Name: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  <w:r w:rsidRPr="001A160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438525D" w14:textId="2BCD78B4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t>FTE:_</w:t>
      </w:r>
      <w:proofErr w:type="gramEnd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A160A">
        <w:rPr>
          <w:rFonts w:ascii="Times New Roman" w:hAnsi="Times New Roman" w:cs="Times New Roman"/>
          <w:sz w:val="24"/>
          <w:szCs w:val="24"/>
        </w:rPr>
        <w:t>Source of Funds: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  <w:r w:rsidRPr="001A160A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Priority Rank: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14:paraId="4FBC6BFD" w14:textId="77777777" w:rsidR="00F3021E" w:rsidRDefault="00F3021E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872B1" w14:textId="31144960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FB593" wp14:editId="5489C25E">
                <wp:simplePos x="0" y="0"/>
                <wp:positionH relativeFrom="column">
                  <wp:posOffset>1116419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D3A44" w14:textId="027E6D76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4FB5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87.9pt;margin-top:15pt;width:2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MjGRAIAAIEEAAAOAAAAZHJzL2Uyb0RvYy54bWysVE1v2zAMvQ/YfxB0X5zPLg3qFFmKDAOK&#13;&#10;tkA69KzIcmNMFjVJid39+j3JcRt0Ow27yPx4oshH0lfXba3ZUTlfkcn5aDDkTBlJRWWec/79cfNp&#13;&#10;zpkPwhRCk1E5f1GeXy8/frhq7EKNaU+6UI4hiPGLxuZ8H4JdZJmXe1ULPyCrDJwluVoEqO45K5xo&#13;&#10;EL3W2Xg4vMgacoV1JJX3sN50Tr5M8ctSyXBfll4FpnOO3EI6XTp38cyWV2Lx7ITdV/KUhviHLGpR&#13;&#10;GTz6GupGBMEOrvojVF1JR57KMJBUZ1SWlVSpBlQzGr6rZrsXVqVaQI63rzT5/xdW3h0fHKuKnE84&#13;&#10;M6JGix5VG9gXatkkstNYvwBoawELLczocm/3MMai29LV8YtyGPzg+eWV2xhMwjiZXo5nQ7gkfKP5&#13;&#10;eD6HgvjZ23XrfPiqqGZRyLlD8xKn4njrQwftIfE1Q5tK69RAbViT84vJbJgueNJVEZ0RFq+stWNH&#13;&#10;gRHYaSF/nJ49QyEJbZBLLLYrKkqh3bWJmnFf8I6KF/DgqJsjb+WmQvhb4cODcBgc1IdlCPc4Sk3I&#13;&#10;iU4SZ3tyv/5mj3j0E17OGgxizv3Pg3CKM/3NoNOXo+k0Tm5SprPPYyju3LM795hDvSYUOsLaWZnE&#13;&#10;iA+6F0tH9RN2ZhVfhUsYibdzHnpxHbr1wM5JtVolEGbVinBrtlbG0D2tj+2TcPbUroBO31E/smLx&#13;&#10;rmsdNt70dnUI6F1qaeS5Y/VEP+Y8DcVpJ+MinesJ9fbnWP4GAAD//wMAUEsDBBQABgAIAAAAIQBT&#13;&#10;lFPK4QAAAA8BAAAPAAAAZHJzL2Rvd25yZXYueG1sTE9Nb8IwDL1P4j9ERtptJDBtRaUpmvZVaTfY&#13;&#10;OPRmGtN2a5KqCVD+/cxpu1h6z/b7yNaj7cSJhtB6p2E+UyDIVd60rtbw9fl2twQRIjqDnXek4UIB&#13;&#10;1vnkJsPU+LPb0Gkba8EiLqSooYmxT6UMVUMWw8z35Hh38IPFyHCopRnwzOK2kwulHqXF1rFDgz09&#13;&#10;N1T9bI9WQ2l3Zf/xipi8H0K5G7+LSygKrW+n48uKx9MKRKQx/n3AtQPnh5yD7f3RmSA6xskD548a&#13;&#10;7hUX44NkcSX2TMyXCmSeyf898l8AAAD//wMAUEsBAi0AFAAGAAgAAAAhALaDOJL+AAAA4QEAABMA&#13;&#10;AAAAAAAAAAAAAAAAAAAAAFtDb250ZW50X1R5cGVzXS54bWxQSwECLQAUAAYACAAAACEAOP0h/9YA&#13;&#10;AACUAQAACwAAAAAAAAAAAAAAAAAvAQAAX3JlbHMvLnJlbHNQSwECLQAUAAYACAAAACEAaMDIxkQC&#13;&#10;AACBBAAADgAAAAAAAAAAAAAAAAAuAgAAZHJzL2Uyb0RvYy54bWxQSwECLQAUAAYACAAAACEAU5RT&#13;&#10;yuEAAAAPAQAADwAAAAAAAAAAAAAAAACeBAAAZHJzL2Rvd25yZXYueG1sUEsFBgAAAAAEAAQA8wAA&#13;&#10;AKwFAAAAAA==&#13;&#10;" filled="f" strokeweight=".5pt">
                <v:textbox style="mso-fit-shape-to-text:t">
                  <w:txbxContent>
                    <w:p w14:paraId="5D2D3A44" w14:textId="027E6D76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D3B68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6C279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0C557" w14:textId="12FCAC32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Approval signifies that if a graduate fellowship is funded, the department</w:t>
      </w:r>
      <w:r w:rsidR="00D36723"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>s cost share will be met by the proposing department.</w:t>
      </w:r>
    </w:p>
    <w:p w14:paraId="145F6277" w14:textId="53E3BA56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Graduate Committee 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Chair:_</w:t>
      </w:r>
      <w:proofErr w:type="gramEnd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___________________________ 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2A512A20" w14:textId="22D786D3" w:rsidR="00F3021E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Head: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___________________________________________Date: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06C9DEA0" w14:textId="4739F460" w:rsidR="001A160A" w:rsidRPr="00307620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160A" w:rsidRPr="0030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20"/>
    <w:rsid w:val="00003A04"/>
    <w:rsid w:val="00146624"/>
    <w:rsid w:val="001A160A"/>
    <w:rsid w:val="001B1BD2"/>
    <w:rsid w:val="00307620"/>
    <w:rsid w:val="003F1902"/>
    <w:rsid w:val="004D2DEF"/>
    <w:rsid w:val="005D6DBD"/>
    <w:rsid w:val="00646209"/>
    <w:rsid w:val="006F2FAF"/>
    <w:rsid w:val="007F6FC8"/>
    <w:rsid w:val="00803A30"/>
    <w:rsid w:val="00901F5C"/>
    <w:rsid w:val="00A25739"/>
    <w:rsid w:val="00AD3156"/>
    <w:rsid w:val="00C93C68"/>
    <w:rsid w:val="00D12E04"/>
    <w:rsid w:val="00D25B40"/>
    <w:rsid w:val="00D36723"/>
    <w:rsid w:val="00DB4231"/>
    <w:rsid w:val="00DC6037"/>
    <w:rsid w:val="00F3021E"/>
    <w:rsid w:val="00F619BE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25535"/>
  <w15:docId w15:val="{FF794B87-93E8-4A66-8C62-FAAF4F7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Jaclyn Lorimer</cp:lastModifiedBy>
  <cp:revision>6</cp:revision>
  <dcterms:created xsi:type="dcterms:W3CDTF">2019-04-30T17:21:00Z</dcterms:created>
  <dcterms:modified xsi:type="dcterms:W3CDTF">2019-06-27T18:54:00Z</dcterms:modified>
</cp:coreProperties>
</file>